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Default="00D73F03" w:rsidP="00B3715B"/>
    <w:p w14:paraId="779B9DB8" w14:textId="7961C4D7" w:rsidR="002D3F71" w:rsidRDefault="00DE255E" w:rsidP="00196031">
      <w:pPr>
        <w:rPr>
          <w:sz w:val="24"/>
          <w:szCs w:val="24"/>
        </w:rPr>
      </w:pPr>
      <w:r w:rsidRPr="0081398F">
        <w:rPr>
          <w:sz w:val="24"/>
          <w:szCs w:val="24"/>
        </w:rPr>
        <w:t xml:space="preserve">The Allocations Committee </w:t>
      </w:r>
      <w:r w:rsidR="00C120E4">
        <w:rPr>
          <w:sz w:val="24"/>
          <w:szCs w:val="24"/>
        </w:rPr>
        <w:t xml:space="preserve">met </w:t>
      </w:r>
      <w:r w:rsidR="00190627">
        <w:rPr>
          <w:sz w:val="24"/>
          <w:szCs w:val="24"/>
        </w:rPr>
        <w:t xml:space="preserve">with grant applicants </w:t>
      </w:r>
      <w:r w:rsidR="00C120E4">
        <w:rPr>
          <w:sz w:val="24"/>
          <w:szCs w:val="24"/>
        </w:rPr>
        <w:t xml:space="preserve">on </w:t>
      </w:r>
      <w:r w:rsidR="00190627">
        <w:rPr>
          <w:sz w:val="24"/>
          <w:szCs w:val="24"/>
        </w:rPr>
        <w:t>October 10</w:t>
      </w:r>
      <w:r w:rsidR="00C120E4">
        <w:rPr>
          <w:sz w:val="24"/>
          <w:szCs w:val="24"/>
        </w:rPr>
        <w:t>, 201</w:t>
      </w:r>
      <w:r w:rsidR="002B5BA1">
        <w:rPr>
          <w:sz w:val="24"/>
          <w:szCs w:val="24"/>
        </w:rPr>
        <w:t xml:space="preserve">8 for </w:t>
      </w:r>
      <w:r w:rsidR="00190627">
        <w:rPr>
          <w:sz w:val="24"/>
          <w:szCs w:val="24"/>
        </w:rPr>
        <w:t>a debriefing on the CoC NOFA process</w:t>
      </w:r>
      <w:r w:rsidR="00C120E4">
        <w:rPr>
          <w:sz w:val="24"/>
          <w:szCs w:val="24"/>
        </w:rPr>
        <w:t xml:space="preserve">. </w:t>
      </w:r>
    </w:p>
    <w:p w14:paraId="36C9621E" w14:textId="77777777" w:rsidR="00190627" w:rsidRPr="0081398F" w:rsidRDefault="00190627" w:rsidP="00196031">
      <w:pPr>
        <w:rPr>
          <w:sz w:val="24"/>
          <w:szCs w:val="24"/>
        </w:rPr>
      </w:pPr>
    </w:p>
    <w:sectPr w:rsidR="00190627" w:rsidRPr="0081398F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5CA1" w14:textId="77777777" w:rsidR="0003713C" w:rsidRDefault="0003713C" w:rsidP="0053213F">
      <w:r>
        <w:separator/>
      </w:r>
    </w:p>
  </w:endnote>
  <w:endnote w:type="continuationSeparator" w:id="0">
    <w:p w14:paraId="0C3D0D78" w14:textId="77777777" w:rsidR="0003713C" w:rsidRDefault="0003713C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F92A" w14:textId="77777777" w:rsidR="00DC672D" w:rsidRDefault="00DC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03713C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80D8" w14:textId="77777777" w:rsidR="0003713C" w:rsidRDefault="0003713C" w:rsidP="0053213F">
      <w:r>
        <w:separator/>
      </w:r>
    </w:p>
  </w:footnote>
  <w:footnote w:type="continuationSeparator" w:id="0">
    <w:p w14:paraId="10664DAE" w14:textId="77777777" w:rsidR="0003713C" w:rsidRDefault="0003713C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3D78" w14:textId="77777777" w:rsidR="00DC672D" w:rsidRDefault="00DC6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39BD2BDD" w:rsidR="00E062C2" w:rsidRDefault="00DE255E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18</w:t>
          </w:r>
          <w:r w:rsidR="00190627">
            <w:rPr>
              <w:rFonts w:ascii="Calibri" w:eastAsia="Times New Roman" w:hAnsi="Calibri" w:cs="Times New Roman"/>
              <w:color w:val="000000"/>
            </w:rPr>
            <w:t>1022</w:t>
          </w:r>
          <w:r w:rsidR="00142558" w:rsidRPr="00142558">
            <w:rPr>
              <w:rFonts w:ascii="Calibri" w:eastAsia="Times New Roman" w:hAnsi="Calibri" w:cs="Times New Roman"/>
              <w:color w:val="000000"/>
            </w:rPr>
            <w:t>-</w:t>
          </w:r>
          <w:r w:rsidR="00DC672D">
            <w:rPr>
              <w:rFonts w:ascii="Calibri" w:eastAsia="Times New Roman" w:hAnsi="Calibri" w:cs="Times New Roman"/>
              <w:color w:val="000000"/>
            </w:rPr>
            <w:t>096</w:t>
          </w:r>
          <w:bookmarkStart w:id="0" w:name="_GoBack"/>
          <w:bookmarkEnd w:id="0"/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6748F6DC" w:rsidR="00E062C2" w:rsidRPr="006B79BA" w:rsidRDefault="005E074B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October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8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8"/>
  </w:num>
  <w:num w:numId="13">
    <w:abstractNumId w:val="9"/>
  </w:num>
  <w:num w:numId="14">
    <w:abstractNumId w:val="13"/>
  </w:num>
  <w:num w:numId="15">
    <w:abstractNumId w:val="11"/>
  </w:num>
  <w:num w:numId="16">
    <w:abstractNumId w:val="15"/>
  </w:num>
  <w:num w:numId="17">
    <w:abstractNumId w:val="18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83559"/>
    <w:rsid w:val="00084E76"/>
    <w:rsid w:val="000B4102"/>
    <w:rsid w:val="000E0812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C38EB"/>
    <w:rsid w:val="001D0E74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7DC6"/>
    <w:rsid w:val="00270814"/>
    <w:rsid w:val="00281A57"/>
    <w:rsid w:val="00286207"/>
    <w:rsid w:val="002A0F1F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B6CFE"/>
    <w:rsid w:val="003B75C6"/>
    <w:rsid w:val="003C1682"/>
    <w:rsid w:val="003D172B"/>
    <w:rsid w:val="003D37DF"/>
    <w:rsid w:val="003E0A2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C6015"/>
    <w:rsid w:val="007C6061"/>
    <w:rsid w:val="008011FC"/>
    <w:rsid w:val="0081398F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9062C"/>
    <w:rsid w:val="00990CA7"/>
    <w:rsid w:val="009A1356"/>
    <w:rsid w:val="009A24CC"/>
    <w:rsid w:val="009A2528"/>
    <w:rsid w:val="009B4C29"/>
    <w:rsid w:val="009C26FA"/>
    <w:rsid w:val="009E4ABC"/>
    <w:rsid w:val="009E6601"/>
    <w:rsid w:val="009F777F"/>
    <w:rsid w:val="00A06591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115E8"/>
    <w:rsid w:val="00C120E4"/>
    <w:rsid w:val="00C13915"/>
    <w:rsid w:val="00C14854"/>
    <w:rsid w:val="00C243F5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F4225"/>
    <w:rsid w:val="00D22E7E"/>
    <w:rsid w:val="00D431F0"/>
    <w:rsid w:val="00D73F03"/>
    <w:rsid w:val="00D74C70"/>
    <w:rsid w:val="00D914F6"/>
    <w:rsid w:val="00DA2110"/>
    <w:rsid w:val="00DC3E42"/>
    <w:rsid w:val="00DC672D"/>
    <w:rsid w:val="00DE255E"/>
    <w:rsid w:val="00E062C2"/>
    <w:rsid w:val="00E34C6C"/>
    <w:rsid w:val="00E53948"/>
    <w:rsid w:val="00E60C82"/>
    <w:rsid w:val="00E83074"/>
    <w:rsid w:val="00E956A1"/>
    <w:rsid w:val="00EC18FB"/>
    <w:rsid w:val="00EF69E1"/>
    <w:rsid w:val="00F177BA"/>
    <w:rsid w:val="00F4158B"/>
    <w:rsid w:val="00F63721"/>
    <w:rsid w:val="00F7162E"/>
    <w:rsid w:val="00FC6D33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2017-05-07T18:06:00Z</cp:lastPrinted>
  <dcterms:created xsi:type="dcterms:W3CDTF">2018-10-22T00:10:00Z</dcterms:created>
  <dcterms:modified xsi:type="dcterms:W3CDTF">2018-10-22T00:30:00Z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